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777"/>
        <w:gridCol w:w="429"/>
        <w:gridCol w:w="328"/>
        <w:gridCol w:w="733"/>
        <w:gridCol w:w="194"/>
        <w:gridCol w:w="839"/>
        <w:gridCol w:w="237"/>
        <w:gridCol w:w="832"/>
        <w:gridCol w:w="322"/>
        <w:gridCol w:w="575"/>
        <w:gridCol w:w="662"/>
        <w:gridCol w:w="1016"/>
        <w:gridCol w:w="44"/>
        <w:gridCol w:w="146"/>
        <w:gridCol w:w="596"/>
        <w:gridCol w:w="135"/>
        <w:gridCol w:w="47"/>
        <w:gridCol w:w="117"/>
        <w:gridCol w:w="288"/>
        <w:gridCol w:w="575"/>
        <w:gridCol w:w="839"/>
        <w:gridCol w:w="983"/>
      </w:tblGrid>
      <w:tr w:rsidR="002930DB" w14:paraId="23881DA7" w14:textId="77777777">
        <w:trPr>
          <w:cantSplit/>
        </w:trPr>
        <w:tc>
          <w:tcPr>
            <w:tcW w:w="7790" w:type="dxa"/>
            <w:gridSpan w:val="16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D17C" w14:textId="77777777" w:rsidR="002930DB" w:rsidRDefault="00056C82">
            <w:r w:rsidRPr="00A73837">
              <w:rPr>
                <w:noProof/>
                <w:lang w:eastAsia="es-ES"/>
              </w:rPr>
              <w:drawing>
                <wp:inline distT="0" distB="0" distL="0" distR="0" wp14:anchorId="16EEE858" wp14:editId="665429A5">
                  <wp:extent cx="2008780" cy="857250"/>
                  <wp:effectExtent l="0" t="0" r="0" b="0"/>
                  <wp:docPr id="1" name="Imagen 1" descr="http://intranet.nwcayto30.universo.local/menuwebs/comunicacion/Logotipos/Logo%20Gris/Logo-ALCOBENDAS-horizontal-g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tranet.nwcayto30.universo.local/menuwebs/comunicacion/Logotipos/Logo%20Gris/Logo-ALCOBENDAS-horizontal-g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44" cy="85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6C39" w14:textId="77777777" w:rsidR="002930DB" w:rsidRDefault="00755761">
            <w:pPr>
              <w:spacing w:before="24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Sello</w:t>
            </w:r>
            <w:proofErr w:type="spellEnd"/>
            <w:r>
              <w:rPr>
                <w:rFonts w:ascii="Arial" w:hAnsi="Arial" w:cs="Arial"/>
                <w:color w:val="BFBFB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Registro</w:t>
            </w:r>
            <w:proofErr w:type="spellEnd"/>
          </w:p>
          <w:p w14:paraId="7A4B88F1" w14:textId="77777777" w:rsidR="002930DB" w:rsidRDefault="002930DB">
            <w:pPr>
              <w:jc w:val="right"/>
              <w:rPr>
                <w:color w:val="548DD4"/>
              </w:rPr>
            </w:pPr>
          </w:p>
          <w:p w14:paraId="3ED17545" w14:textId="77777777" w:rsidR="002930DB" w:rsidRDefault="002930DB">
            <w:pPr>
              <w:jc w:val="right"/>
              <w:rPr>
                <w:color w:val="548DD4"/>
              </w:rPr>
            </w:pPr>
          </w:p>
          <w:p w14:paraId="048CAB51" w14:textId="77777777" w:rsidR="002930DB" w:rsidRDefault="002930DB">
            <w:pPr>
              <w:jc w:val="right"/>
              <w:rPr>
                <w:color w:val="548DD4"/>
              </w:rPr>
            </w:pPr>
          </w:p>
          <w:p w14:paraId="2394EE56" w14:textId="77777777" w:rsidR="002930DB" w:rsidRDefault="002930DB">
            <w:pPr>
              <w:jc w:val="right"/>
              <w:rPr>
                <w:b/>
              </w:rPr>
            </w:pPr>
          </w:p>
        </w:tc>
      </w:tr>
      <w:tr w:rsidR="002930DB" w14:paraId="6C82DA4F" w14:textId="77777777">
        <w:trPr>
          <w:cantSplit/>
        </w:trPr>
        <w:tc>
          <w:tcPr>
            <w:tcW w:w="3597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634A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DCA3" w14:textId="77777777" w:rsidR="002930DB" w:rsidRDefault="002930D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984" w:type="dxa"/>
            <w:gridSpan w:val="7"/>
            <w:tcBorders>
              <w:top w:val="single" w:sz="4" w:space="0" w:color="000000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0905" w14:textId="77777777" w:rsidR="002930DB" w:rsidRDefault="002930DB">
            <w:pPr>
              <w:jc w:val="right"/>
              <w:rPr>
                <w:b/>
                <w:color w:val="0070C0"/>
              </w:rPr>
            </w:pPr>
          </w:p>
        </w:tc>
      </w:tr>
      <w:tr w:rsidR="002930DB" w:rsidRPr="00CA0E07" w14:paraId="4753C253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DEC34" w14:textId="77777777" w:rsidR="002930DB" w:rsidRDefault="002930DB">
            <w:pPr>
              <w:jc w:val="center"/>
              <w:rPr>
                <w:b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5B6920" w14:textId="77777777" w:rsidR="002930DB" w:rsidRDefault="007557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SOLICITUD PARA LA CONVOCATORIA DE SUBVENCIONES 20</w:t>
            </w:r>
            <w:r w:rsidR="00BE3DAC">
              <w:rPr>
                <w:rFonts w:ascii="Arial" w:hAnsi="Arial" w:cs="Arial"/>
                <w:b/>
                <w:sz w:val="20"/>
                <w:szCs w:val="20"/>
                <w:lang w:val="es-ES"/>
              </w:rPr>
              <w:t>22</w:t>
            </w:r>
          </w:p>
          <w:p w14:paraId="57DCA932" w14:textId="77777777" w:rsidR="002930DB" w:rsidRDefault="002930DB" w:rsidP="00E235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2930DB" w:rsidRPr="00CA0E07" w14:paraId="6475F304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2B7DA" w14:textId="77777777" w:rsidR="002930DB" w:rsidRDefault="002930DB">
            <w:pPr>
              <w:rPr>
                <w:b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0DE5" w14:textId="77777777" w:rsidR="002930DB" w:rsidRDefault="002930DB">
            <w:pPr>
              <w:rPr>
                <w:b/>
                <w:lang w:val="es-ES"/>
              </w:rPr>
            </w:pPr>
          </w:p>
        </w:tc>
      </w:tr>
      <w:tr w:rsidR="002930DB" w14:paraId="4CD7984F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8BEB7" w14:textId="77777777" w:rsidR="002930DB" w:rsidRDefault="002930DB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0B9394A" w14:textId="77777777" w:rsidR="002930DB" w:rsidRDefault="00755761">
            <w:pPr>
              <w:pStyle w:val="Textoindependient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DE LA ASOCIACIÓN</w:t>
            </w:r>
          </w:p>
        </w:tc>
      </w:tr>
      <w:tr w:rsidR="002930DB" w14:paraId="59232BAA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AF308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35B4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5782" w:type="dxa"/>
            <w:gridSpan w:val="11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EBEB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72A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7505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429785B7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EF359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67F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11" w:type="dxa"/>
            <w:gridSpan w:val="1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1EE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5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5A29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564D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091F870E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18ABB" w14:textId="77777777" w:rsidR="002930DB" w:rsidRDefault="002930DB"/>
        </w:tc>
        <w:tc>
          <w:tcPr>
            <w:tcW w:w="777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0C3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5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68A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9E2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80A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5BB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352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D3F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1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A12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8F3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27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0B5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0B34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BAB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43421858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CE5F3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682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08" w:type="dxa"/>
            <w:gridSpan w:val="20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87F2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2BEA7145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CC21B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735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28" w:type="dxa"/>
            <w:gridSpan w:val="1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32F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1758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FD7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2F2B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76D86317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8263A" w14:textId="77777777" w:rsidR="002930DB" w:rsidRDefault="002930DB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67D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24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BA9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2443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B10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-    </w:t>
            </w:r>
          </w:p>
        </w:tc>
        <w:tc>
          <w:tcPr>
            <w:tcW w:w="77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588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02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0E5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2526090E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E65BC" w14:textId="77777777" w:rsidR="002930DB" w:rsidRDefault="002930DB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CB3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447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E8B9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361DB3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737"/>
        <w:gridCol w:w="195"/>
        <w:gridCol w:w="844"/>
        <w:gridCol w:w="1075"/>
        <w:gridCol w:w="324"/>
        <w:gridCol w:w="578"/>
        <w:gridCol w:w="666"/>
        <w:gridCol w:w="1022"/>
        <w:gridCol w:w="44"/>
        <w:gridCol w:w="147"/>
        <w:gridCol w:w="735"/>
        <w:gridCol w:w="47"/>
        <w:gridCol w:w="118"/>
        <w:gridCol w:w="290"/>
        <w:gridCol w:w="578"/>
        <w:gridCol w:w="844"/>
        <w:gridCol w:w="989"/>
      </w:tblGrid>
      <w:tr w:rsidR="002930DB" w:rsidRPr="00CA0E07" w14:paraId="153EA93A" w14:textId="77777777">
        <w:trPr>
          <w:cantSplit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A1E3E09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DATOS DEL PRESIDENTE DE LA ASOCIACIÓN</w:t>
            </w:r>
          </w:p>
        </w:tc>
      </w:tr>
      <w:tr w:rsidR="002930DB" w14:paraId="10B67BC4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D44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5815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DF0A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4E2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585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2930DB" w14:paraId="132D1606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BB3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CD0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81E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029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2930DB" w14:paraId="710BEA60" w14:textId="77777777"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912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C4F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AB4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303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85C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90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FEA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0A3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B1E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CCA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A45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B74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33E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7B474E0D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4D5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4B16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05B650F0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385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3A80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1DF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471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70B9803B" w14:textId="77777777">
        <w:trPr>
          <w:cantSplit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C11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38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124E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30F2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A26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19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531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2930DB" w14:paraId="73E00EDB" w14:textId="77777777">
        <w:trPr>
          <w:cantSplit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405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496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E21C" w14:textId="77777777" w:rsidR="002930DB" w:rsidRDefault="00755761"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75A6DAB8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2930DB" w14:paraId="349F62F3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D21CC17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2930DB" w14:paraId="66F751C8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E0E3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CA0E07" w14:paraId="38A999B0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6662" w14:textId="69E66F4C" w:rsidR="002930DB" w:rsidRDefault="00755761" w:rsidP="00056C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Que enterado de la convocatoria </w:t>
            </w:r>
            <w:r w:rsidR="00056C82">
              <w:rPr>
                <w:rFonts w:ascii="Arial" w:hAnsi="Arial" w:cs="Arial"/>
                <w:sz w:val="20"/>
                <w:szCs w:val="20"/>
                <w:lang w:val="es-ES"/>
              </w:rPr>
              <w:t>de subvenciones para el año 2022 del Ayuntamiento de Alcobe</w:t>
            </w:r>
            <w:r w:rsidR="00D977A5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056C82">
              <w:rPr>
                <w:rFonts w:ascii="Arial" w:hAnsi="Arial" w:cs="Arial"/>
                <w:sz w:val="20"/>
                <w:szCs w:val="20"/>
                <w:lang w:val="es-ES"/>
              </w:rPr>
              <w:t>das</w:t>
            </w:r>
          </w:p>
        </w:tc>
      </w:tr>
      <w:tr w:rsidR="002930DB" w:rsidRPr="00CA0E07" w14:paraId="265A4A51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D7D7" w14:textId="77777777" w:rsidR="002930DB" w:rsidRDefault="002930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930DB" w14:paraId="2430A606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0E1DEE3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2930DB" w14:paraId="259506C9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FBE2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CA0E07" w14:paraId="04D62C7D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2642" w14:textId="77777777" w:rsidR="002930DB" w:rsidRDefault="0075576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 subvención reflejada en el proyecto adjunto de actividades de la asociación en 20</w:t>
            </w:r>
            <w:r w:rsidR="00056C82">
              <w:rPr>
                <w:rFonts w:ascii="Arial" w:hAnsi="Arial" w:cs="Arial"/>
                <w:sz w:val="20"/>
                <w:szCs w:val="20"/>
                <w:lang w:val="es-ES"/>
              </w:rPr>
              <w:t>22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así como la subvención para las actividades de índole sociocultural encuadradas en las fiestas municipales.</w:t>
            </w:r>
          </w:p>
          <w:p w14:paraId="5BF298A0" w14:textId="77777777" w:rsidR="002930DB" w:rsidRDefault="002930D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27755C47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932"/>
        <w:gridCol w:w="844"/>
        <w:gridCol w:w="1075"/>
        <w:gridCol w:w="902"/>
        <w:gridCol w:w="666"/>
        <w:gridCol w:w="1022"/>
        <w:gridCol w:w="191"/>
        <w:gridCol w:w="735"/>
        <w:gridCol w:w="455"/>
        <w:gridCol w:w="578"/>
        <w:gridCol w:w="844"/>
        <w:gridCol w:w="989"/>
      </w:tblGrid>
      <w:tr w:rsidR="002930DB" w:rsidRPr="00CA0E07" w14:paraId="2FA9676D" w14:textId="77777777">
        <w:trPr>
          <w:cantSplit/>
        </w:trPr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C61D15B" w14:textId="77777777" w:rsidR="002930DB" w:rsidRPr="003921EB" w:rsidRDefault="00755761">
            <w:pPr>
              <w:pStyle w:val="Textoindependiente"/>
              <w:spacing w:line="276" w:lineRule="auto"/>
              <w:rPr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DIRECCIÓN DE NOTIFICACIÓN </w:t>
            </w:r>
            <w:r>
              <w:rPr>
                <w:bCs/>
                <w:sz w:val="20"/>
                <w:szCs w:val="20"/>
                <w:lang w:val="es-ES"/>
              </w:rPr>
              <w:t>(Rellenar solo en el caso que sea distinta a la del solicitante)</w:t>
            </w:r>
          </w:p>
        </w:tc>
      </w:tr>
      <w:tr w:rsidR="002930DB" w14:paraId="721D4705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927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DA1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A66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8A4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</w:t>
            </w:r>
          </w:p>
        </w:tc>
      </w:tr>
      <w:tr w:rsidR="002930DB" w14:paraId="5F0BB0B5" w14:textId="77777777"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7A9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8CD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CEB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3E4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92F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90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182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49F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118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3EB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923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1E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EC8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6A66F42C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F12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90D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0B8B06B8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3034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E3C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6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100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C82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</w:t>
            </w:r>
          </w:p>
        </w:tc>
      </w:tr>
    </w:tbl>
    <w:p w14:paraId="6F8D864D" w14:textId="77777777" w:rsidR="002930DB" w:rsidRDefault="002930DB">
      <w:pPr>
        <w:pStyle w:val="Standard"/>
        <w:rPr>
          <w:lang w:val="es-ES"/>
        </w:rPr>
      </w:pPr>
    </w:p>
    <w:p w14:paraId="2366206D" w14:textId="77777777" w:rsidR="002930DB" w:rsidRDefault="002930DB">
      <w:pPr>
        <w:pStyle w:val="Standard"/>
        <w:pageBreakBefore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534"/>
        <w:gridCol w:w="7556"/>
      </w:tblGrid>
      <w:tr w:rsidR="002930DB" w14:paraId="55F7819B" w14:textId="77777777">
        <w:trPr>
          <w:cantSplit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FF6B12B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PREFERENTE DE CONTACTO</w:t>
            </w:r>
          </w:p>
        </w:tc>
      </w:tr>
      <w:tr w:rsidR="002930DB" w14:paraId="61EEA97D" w14:textId="77777777">
        <w:trPr>
          <w:cantSplit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33FFFD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45CE8931" wp14:editId="1F71E602">
                  <wp:extent cx="114300" cy="114300"/>
                  <wp:effectExtent l="0" t="0" r="0" b="0"/>
                  <wp:docPr id="2" name="58aebb28929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F036D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postal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75D810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2BBD6E4D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E90BC9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6F919FF5" wp14:editId="40B273EA">
                  <wp:extent cx="114300" cy="114300"/>
                  <wp:effectExtent l="0" t="0" r="0" b="0"/>
                  <wp:docPr id="3" name="58aebb289452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75DCA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9F138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440B8118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3D394C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9159FDE" wp14:editId="6DA2C28A">
                  <wp:extent cx="114300" cy="114300"/>
                  <wp:effectExtent l="0" t="0" r="0" b="0"/>
                  <wp:docPr id="4" name="58aebb2895d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CBE15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9194F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3FFF0243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64619F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80E1F7F" wp14:editId="70DB0C3F">
                  <wp:extent cx="114300" cy="114300"/>
                  <wp:effectExtent l="0" t="0" r="0" b="0"/>
                  <wp:docPr id="5" name="58aebb2897d3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01B37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4E46C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5A45EFCE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068B73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E71C72C" wp14:editId="0DF2A73F">
                  <wp:extent cx="114300" cy="114300"/>
                  <wp:effectExtent l="0" t="0" r="0" b="0"/>
                  <wp:docPr id="6" name="58aebb289a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207CB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personalmente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5D4C54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65FC7A67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0DA201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106E192" wp14:editId="70087507">
                  <wp:extent cx="114300" cy="114300"/>
                  <wp:effectExtent l="0" t="0" r="0" b="0"/>
                  <wp:docPr id="7" name="58aebb289c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0CD6F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medios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A0341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14:paraId="21F0A5E6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0"/>
        <w:gridCol w:w="765"/>
        <w:gridCol w:w="856"/>
        <w:gridCol w:w="570"/>
        <w:gridCol w:w="1711"/>
        <w:gridCol w:w="998"/>
        <w:gridCol w:w="394"/>
      </w:tblGrid>
      <w:tr w:rsidR="002930DB" w14:paraId="69AAEA2B" w14:textId="77777777">
        <w:trPr>
          <w:cantSplit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8193249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FIRMAS</w:t>
            </w:r>
          </w:p>
        </w:tc>
      </w:tr>
      <w:tr w:rsidR="002930DB" w14:paraId="3E5134C4" w14:textId="77777777">
        <w:trPr>
          <w:cantSplit/>
        </w:trPr>
        <w:tc>
          <w:tcPr>
            <w:tcW w:w="624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50AE" w14:textId="77777777" w:rsidR="002930DB" w:rsidRDefault="00293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13FB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45D2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67A1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32FA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7018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6EA62852" w14:textId="77777777">
        <w:trPr>
          <w:cantSplit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1A32" w14:textId="77777777" w:rsidR="002930DB" w:rsidRDefault="00755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Alcobendas, a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C594" w14:textId="77777777" w:rsidR="002930DB" w:rsidRDefault="00755761"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C1A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7D1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79A8" w14:textId="77777777" w:rsidR="002930DB" w:rsidRDefault="00755761" w:rsidP="00565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</w:t>
            </w:r>
            <w:r w:rsidR="003921EB">
              <w:rPr>
                <w:rFonts w:ascii="Arial" w:hAnsi="Arial" w:cs="Arial"/>
                <w:sz w:val="20"/>
                <w:szCs w:val="20"/>
              </w:rPr>
              <w:t>2</w:t>
            </w:r>
            <w:r w:rsidR="00056C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FDD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2930DB" w14:paraId="49FAC4B0" w14:textId="77777777">
        <w:trPr>
          <w:cantSplit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B31E" w14:textId="77777777" w:rsidR="002930DB" w:rsidRDefault="00293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844E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684B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FBC8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0F21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5F45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CA0E07" w14:paraId="656C49F6" w14:textId="77777777">
        <w:trPr>
          <w:cantSplit/>
          <w:trHeight w:val="1324"/>
        </w:trPr>
        <w:tc>
          <w:tcPr>
            <w:tcW w:w="5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800F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9D69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F7E8954" wp14:editId="046711B1">
                  <wp:extent cx="2314574" cy="1152528"/>
                  <wp:effectExtent l="0" t="0" r="0" b="0"/>
                  <wp:docPr id="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4" cy="115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E49672" w14:textId="77777777" w:rsidR="002930DB" w:rsidRPr="003921EB" w:rsidRDefault="00755761">
            <w:pPr>
              <w:jc w:val="center"/>
              <w:rPr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Firma y Sello de la Entidad</w:t>
            </w:r>
          </w:p>
        </w:tc>
      </w:tr>
    </w:tbl>
    <w:p w14:paraId="065E4534" w14:textId="77777777" w:rsidR="002930DB" w:rsidRDefault="002930DB">
      <w:pPr>
        <w:pStyle w:val="Standard"/>
        <w:rPr>
          <w:lang w:val="es-ES"/>
        </w:rPr>
      </w:pPr>
    </w:p>
    <w:p w14:paraId="69917F68" w14:textId="77777777" w:rsidR="002930DB" w:rsidRDefault="002930DB">
      <w:pPr>
        <w:pStyle w:val="Standard"/>
        <w:rPr>
          <w:lang w:val="es-ES"/>
        </w:rPr>
      </w:pPr>
    </w:p>
    <w:p w14:paraId="0DD1965F" w14:textId="77777777" w:rsidR="002930DB" w:rsidRDefault="002930DB">
      <w:pPr>
        <w:pStyle w:val="Standard"/>
        <w:rPr>
          <w:lang w:val="es-ES"/>
        </w:rPr>
      </w:pPr>
    </w:p>
    <w:p w14:paraId="3C8268F8" w14:textId="77777777" w:rsidR="002930DB" w:rsidRDefault="002930DB">
      <w:pPr>
        <w:pStyle w:val="Standard"/>
        <w:rPr>
          <w:lang w:val="es-ES"/>
        </w:rPr>
      </w:pPr>
    </w:p>
    <w:p w14:paraId="7201BD3E" w14:textId="77777777" w:rsidR="002930DB" w:rsidRDefault="002930DB">
      <w:pPr>
        <w:pStyle w:val="Standard"/>
        <w:rPr>
          <w:lang w:val="es-ES"/>
        </w:rPr>
      </w:pPr>
    </w:p>
    <w:p w14:paraId="47C5FAD8" w14:textId="77777777" w:rsidR="002930DB" w:rsidRDefault="002930DB">
      <w:pPr>
        <w:pStyle w:val="Standard"/>
        <w:rPr>
          <w:lang w:val="es-ES"/>
        </w:rPr>
      </w:pPr>
    </w:p>
    <w:p w14:paraId="11350C1C" w14:textId="77777777" w:rsidR="002930DB" w:rsidRDefault="002930DB">
      <w:pPr>
        <w:pStyle w:val="Standard"/>
        <w:rPr>
          <w:lang w:val="es-ES"/>
        </w:rPr>
      </w:pPr>
    </w:p>
    <w:p w14:paraId="3B1E4745" w14:textId="77777777" w:rsidR="002930DB" w:rsidRDefault="002930DB">
      <w:pPr>
        <w:pStyle w:val="Standard"/>
        <w:rPr>
          <w:lang w:val="es-ES"/>
        </w:rPr>
      </w:pPr>
    </w:p>
    <w:p w14:paraId="13A0E548" w14:textId="77777777" w:rsidR="002930DB" w:rsidRDefault="002930DB">
      <w:pPr>
        <w:pStyle w:val="Standard"/>
        <w:rPr>
          <w:lang w:val="es-ES"/>
        </w:rPr>
      </w:pPr>
    </w:p>
    <w:p w14:paraId="1E88AC03" w14:textId="77777777" w:rsidR="002930DB" w:rsidRDefault="002930DB">
      <w:pPr>
        <w:pStyle w:val="Standard"/>
        <w:rPr>
          <w:lang w:val="es-ES"/>
        </w:rPr>
      </w:pPr>
    </w:p>
    <w:p w14:paraId="7C3BB30C" w14:textId="77777777" w:rsidR="002930DB" w:rsidRDefault="002930DB">
      <w:pPr>
        <w:pStyle w:val="Standard"/>
        <w:rPr>
          <w:lang w:val="es-ES"/>
        </w:rPr>
      </w:pPr>
    </w:p>
    <w:p w14:paraId="1950C9E6" w14:textId="77777777" w:rsidR="002930DB" w:rsidRDefault="002930DB">
      <w:pPr>
        <w:pStyle w:val="Standard"/>
        <w:rPr>
          <w:lang w:val="es-ES"/>
        </w:rPr>
      </w:pPr>
    </w:p>
    <w:p w14:paraId="4B5E3DD1" w14:textId="77777777" w:rsidR="002930DB" w:rsidRDefault="002930DB">
      <w:pPr>
        <w:pStyle w:val="Standard"/>
        <w:rPr>
          <w:lang w:val="es-ES"/>
        </w:rPr>
      </w:pPr>
    </w:p>
    <w:p w14:paraId="79765CC7" w14:textId="77777777" w:rsidR="002930DB" w:rsidRDefault="002930DB">
      <w:pPr>
        <w:pStyle w:val="Standard"/>
        <w:rPr>
          <w:lang w:val="es-ES"/>
        </w:rPr>
      </w:pPr>
    </w:p>
    <w:p w14:paraId="4CD24709" w14:textId="77777777" w:rsidR="002930DB" w:rsidRDefault="002930DB">
      <w:pPr>
        <w:pStyle w:val="Standard"/>
        <w:rPr>
          <w:lang w:val="es-ES"/>
        </w:rPr>
      </w:pPr>
    </w:p>
    <w:p w14:paraId="39FC1124" w14:textId="77777777" w:rsidR="002930DB" w:rsidRDefault="002930DB">
      <w:pPr>
        <w:pStyle w:val="Standard"/>
        <w:rPr>
          <w:lang w:val="es-ES"/>
        </w:rPr>
      </w:pPr>
    </w:p>
    <w:p w14:paraId="162A68FF" w14:textId="77777777" w:rsidR="002930DB" w:rsidRDefault="002930DB">
      <w:pPr>
        <w:pStyle w:val="Standard"/>
        <w:rPr>
          <w:lang w:val="es-ES"/>
        </w:rPr>
      </w:pPr>
    </w:p>
    <w:p w14:paraId="740ACD15" w14:textId="77777777" w:rsidR="002930DB" w:rsidRDefault="002930DB">
      <w:pPr>
        <w:pStyle w:val="Standard"/>
        <w:rPr>
          <w:lang w:val="es-ES"/>
        </w:rPr>
      </w:pPr>
    </w:p>
    <w:p w14:paraId="5D6AA5A6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2930DB" w:rsidRPr="00CA0E07" w14:paraId="639513FE" w14:textId="7777777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B76E" w14:textId="77777777" w:rsidR="002930DB" w:rsidRDefault="00BE3DAC">
            <w:pPr>
              <w:pStyle w:val="Ttulo2"/>
              <w:jc w:val="center"/>
            </w:pPr>
            <w:r>
              <w:rPr>
                <w:rFonts w:ascii="Arial" w:hAnsi="Arial" w:cs="Arial"/>
                <w:color w:val="auto"/>
                <w:sz w:val="20"/>
              </w:rPr>
              <w:t>SRA. CONCEJAL DELEGADA DE …………………………………………………</w:t>
            </w:r>
          </w:p>
          <w:p w14:paraId="42C6E6E7" w14:textId="77777777" w:rsidR="002930DB" w:rsidRDefault="002930DB">
            <w:pPr>
              <w:jc w:val="center"/>
              <w:rPr>
                <w:rFonts w:cs="Arial"/>
                <w:i/>
                <w:iCs/>
                <w:sz w:val="20"/>
                <w:szCs w:val="16"/>
                <w:lang w:val="es-ES"/>
              </w:rPr>
            </w:pPr>
          </w:p>
        </w:tc>
      </w:tr>
      <w:tr w:rsidR="002930DB" w:rsidRPr="00CA0E07" w14:paraId="7916E36B" w14:textId="7777777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DC93" w14:textId="77777777" w:rsidR="002930DB" w:rsidRPr="003921EB" w:rsidRDefault="00755761">
            <w:pPr>
              <w:jc w:val="both"/>
              <w:rPr>
                <w:lang w:val="es-ES"/>
              </w:rPr>
            </w:pP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>Los datos personales recogidos serán incorporados y tratados en el fichero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REGISTRO,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inscrito en el Registro de la Agencia Española de Protección de Datos. El órgano responsable del fichero es el </w:t>
            </w:r>
            <w:r>
              <w:rPr>
                <w:rFonts w:cs="Arial"/>
                <w:sz w:val="16"/>
                <w:szCs w:val="16"/>
                <w:lang w:val="es-ES"/>
              </w:rPr>
              <w:t>AYUNTAMIENTO DE ALCOBENDAS,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y la dirección donde podrá ejercer los derechos de acceso, rectificación, cancelación y oposición ante el mismo es </w:t>
            </w:r>
            <w:r>
              <w:rPr>
                <w:rFonts w:cs="Arial"/>
                <w:sz w:val="16"/>
                <w:szCs w:val="16"/>
                <w:lang w:val="es-ES"/>
              </w:rPr>
              <w:t>REGISTRO,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Plaza Mayor 1, 28100 Alcobendas. Todo lo cual se informa en cumplimiento del artículo 5 de la Ley Orgánica 15/1999, de 13 de diciembre de Protección de Datos de Carácter Personal.</w:t>
            </w:r>
          </w:p>
        </w:tc>
      </w:tr>
    </w:tbl>
    <w:p w14:paraId="7E1F6EE9" w14:textId="77777777" w:rsidR="002930DB" w:rsidRDefault="002930DB">
      <w:pPr>
        <w:pStyle w:val="Standard"/>
        <w:rPr>
          <w:lang w:val="es-ES"/>
        </w:rPr>
      </w:pPr>
    </w:p>
    <w:sectPr w:rsidR="002930DB" w:rsidSect="000E2DE9"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6D50" w14:textId="77777777" w:rsidR="00CC49F9" w:rsidRDefault="00CC49F9">
      <w:r>
        <w:separator/>
      </w:r>
    </w:p>
  </w:endnote>
  <w:endnote w:type="continuationSeparator" w:id="0">
    <w:p w14:paraId="41080D40" w14:textId="77777777" w:rsidR="00CC49F9" w:rsidRDefault="00CC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CD8E" w14:textId="77777777" w:rsidR="00CC49F9" w:rsidRDefault="00CC49F9">
      <w:r>
        <w:rPr>
          <w:color w:val="000000"/>
        </w:rPr>
        <w:separator/>
      </w:r>
    </w:p>
  </w:footnote>
  <w:footnote w:type="continuationSeparator" w:id="0">
    <w:p w14:paraId="0AFB28BC" w14:textId="77777777" w:rsidR="00CC49F9" w:rsidRDefault="00CC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DB"/>
    <w:rsid w:val="00056C82"/>
    <w:rsid w:val="000E2DE9"/>
    <w:rsid w:val="00292D22"/>
    <w:rsid w:val="002930DB"/>
    <w:rsid w:val="00362607"/>
    <w:rsid w:val="003921EB"/>
    <w:rsid w:val="003A5076"/>
    <w:rsid w:val="005655B2"/>
    <w:rsid w:val="006D58CD"/>
    <w:rsid w:val="00755761"/>
    <w:rsid w:val="00B676AE"/>
    <w:rsid w:val="00BD5C0F"/>
    <w:rsid w:val="00BE3DAC"/>
    <w:rsid w:val="00C11EF6"/>
    <w:rsid w:val="00CA0E07"/>
    <w:rsid w:val="00CB3E93"/>
    <w:rsid w:val="00CC49F9"/>
    <w:rsid w:val="00D977A5"/>
    <w:rsid w:val="00E235F6"/>
    <w:rsid w:val="00E7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DE8F"/>
  <w15:docId w15:val="{57BBD1B9-5FFB-4F37-8619-55DC97D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Normal"/>
    <w:next w:val="Normal"/>
    <w:pPr>
      <w:keepNext/>
      <w:widowControl/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Ttulo4">
    <w:name w:val="heading 4"/>
    <w:basedOn w:val="Normal"/>
    <w:pPr>
      <w:widowControl/>
      <w:suppressAutoHyphens w:val="0"/>
      <w:spacing w:before="100" w:after="100"/>
      <w:textAlignment w:val="auto"/>
      <w:outlineLvl w:val="3"/>
    </w:pPr>
    <w:rPr>
      <w:rFonts w:eastAsia="Times New Roman" w:cs="Times New Roman"/>
      <w:b/>
      <w:bCs/>
      <w:kern w:val="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oindependiente">
    <w:name w:val="Body Text"/>
    <w:basedOn w:val="Normal"/>
    <w:pPr>
      <w:widowControl/>
      <w:autoSpaceDE w:val="0"/>
      <w:jc w:val="both"/>
    </w:pPr>
    <w:rPr>
      <w:rFonts w:ascii="Arial" w:eastAsia="Times New Roman" w:hAnsi="Arial" w:cs="Arial"/>
      <w:kern w:val="0"/>
      <w:lang w:eastAsia="es-ES"/>
    </w:rPr>
  </w:style>
  <w:style w:type="character" w:customStyle="1" w:styleId="BodyTextChar">
    <w:name w:val="Body Text Char"/>
    <w:basedOn w:val="Fuentedeprrafopredeter"/>
    <w:rPr>
      <w:rFonts w:ascii="Arial" w:eastAsia="Times New Roman" w:hAnsi="Arial" w:cs="Arial"/>
      <w:kern w:val="0"/>
      <w:lang w:eastAsia="es-ES"/>
    </w:rPr>
  </w:style>
  <w:style w:type="character" w:customStyle="1" w:styleId="Heading2Char">
    <w:name w:val="Heading 2 Char"/>
    <w:basedOn w:val="Fuentedeprrafopredeter"/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character" w:customStyle="1" w:styleId="Ttulo4Car">
    <w:name w:val="Título 4 Car"/>
    <w:basedOn w:val="Fuentedeprrafopredeter"/>
    <w:rPr>
      <w:rFonts w:eastAsia="Times New Roman" w:cs="Times New Roman"/>
      <w:b/>
      <w:bCs/>
      <w:ker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BAEZA DIAZ-CACHO</dc:creator>
  <cp:lastModifiedBy>JOSE JULIAN TEMPRADO PEREZ</cp:lastModifiedBy>
  <cp:revision>2</cp:revision>
  <dcterms:created xsi:type="dcterms:W3CDTF">2022-04-29T06:27:00Z</dcterms:created>
  <dcterms:modified xsi:type="dcterms:W3CDTF">2022-04-29T06:27:00Z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